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02CDEC4A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0559DE" w:rsidRPr="004C61A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</w:t>
      </w:r>
      <w:r w:rsidR="00D921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DD2A2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D921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D921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27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559D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дека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22A3FDB7" w14:textId="308C6E57" w:rsidR="00D921D3" w:rsidRDefault="006427A2" w:rsidP="00D921D3">
      <w:pPr>
        <w:pStyle w:val="1"/>
        <w:spacing w:after="0" w:line="276" w:lineRule="auto"/>
        <w:ind w:firstLine="0"/>
        <w:jc w:val="both"/>
        <w:rPr>
          <w:b/>
          <w:color w:val="2F5496" w:themeColor="accent1" w:themeShade="BF"/>
        </w:rPr>
      </w:pPr>
      <w:r w:rsidRPr="00A24288">
        <w:rPr>
          <w:b/>
          <w:color w:val="2F5496" w:themeColor="accent1" w:themeShade="BF"/>
        </w:rPr>
        <w:t xml:space="preserve">О </w:t>
      </w:r>
      <w:r w:rsidR="00F76790">
        <w:rPr>
          <w:b/>
          <w:bCs/>
          <w:color w:val="2F5496" w:themeColor="accent1" w:themeShade="BF"/>
        </w:rPr>
        <w:t>проведе</w:t>
      </w:r>
      <w:r w:rsidR="00DD2A2D">
        <w:rPr>
          <w:b/>
          <w:bCs/>
          <w:color w:val="2F5496" w:themeColor="accent1" w:themeShade="BF"/>
        </w:rPr>
        <w:t>нии</w:t>
      </w:r>
      <w:r w:rsidR="00DD2A2D" w:rsidRPr="00DD2A2D">
        <w:rPr>
          <w:b/>
          <w:bCs/>
          <w:color w:val="2F5496" w:themeColor="accent1" w:themeShade="BF"/>
        </w:rPr>
        <w:t xml:space="preserve"> мероприятий </w:t>
      </w:r>
      <w:r w:rsidR="00F76790">
        <w:rPr>
          <w:b/>
          <w:bCs/>
          <w:color w:val="2F5496" w:themeColor="accent1" w:themeShade="BF"/>
        </w:rPr>
        <w:t xml:space="preserve"> </w:t>
      </w:r>
      <w:r w:rsidR="00DD2A2D" w:rsidRPr="00DD2A2D">
        <w:rPr>
          <w:b/>
          <w:bCs/>
          <w:color w:val="2F5496" w:themeColor="accent1" w:themeShade="BF"/>
        </w:rPr>
        <w:t>«Недели памяти жертв Холокоста» в 2022 году</w:t>
      </w:r>
    </w:p>
    <w:p w14:paraId="598A2AF6" w14:textId="77777777" w:rsidR="00DD2A2D" w:rsidRDefault="00DD2A2D" w:rsidP="00D921D3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</w:p>
    <w:p w14:paraId="03657A09" w14:textId="084907FC" w:rsidR="006427A2" w:rsidRDefault="006427A2" w:rsidP="00D921D3">
      <w:pPr>
        <w:pStyle w:val="1"/>
        <w:spacing w:after="0" w:line="276" w:lineRule="auto"/>
        <w:ind w:firstLine="0"/>
        <w:jc w:val="right"/>
        <w:rPr>
          <w:b/>
          <w:color w:val="434343"/>
          <w:lang w:eastAsia="ru-RU"/>
        </w:rPr>
      </w:pPr>
      <w:r>
        <w:rPr>
          <w:b/>
          <w:color w:val="434343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7B776C00" w14:textId="77777777" w:rsidR="00C16D20" w:rsidRDefault="00C16D20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47B600E2" w14:textId="30CC8F36" w:rsidR="00DD2A2D" w:rsidRDefault="005B45BA" w:rsidP="00C16D20">
      <w:pPr>
        <w:pStyle w:val="1"/>
        <w:spacing w:after="0"/>
        <w:ind w:firstLine="540"/>
        <w:jc w:val="both"/>
      </w:pPr>
      <w:r w:rsidRPr="005B45BA">
        <w:t>МКУ «Управление образования</w:t>
      </w:r>
      <w:r w:rsidR="0019682B">
        <w:t>»</w:t>
      </w:r>
      <w:r w:rsidRPr="005B45BA">
        <w:t xml:space="preserve"> по Сергокалинскому району в соответствии с письмом </w:t>
      </w:r>
      <w:r w:rsidR="000559DE">
        <w:t xml:space="preserve">Министерство образования и науки Республики Дагестан </w:t>
      </w:r>
      <w:r w:rsidR="0019682B">
        <w:t>№ 0</w:t>
      </w:r>
      <w:r w:rsidR="000559DE">
        <w:t>6</w:t>
      </w:r>
      <w:r w:rsidR="0019682B">
        <w:t>-</w:t>
      </w:r>
      <w:r w:rsidR="000559DE">
        <w:t>1</w:t>
      </w:r>
      <w:r w:rsidR="00D921D3">
        <w:t>5</w:t>
      </w:r>
      <w:r w:rsidR="00DD2A2D">
        <w:t>2</w:t>
      </w:r>
      <w:r w:rsidR="00D921D3">
        <w:t>5</w:t>
      </w:r>
      <w:r w:rsidR="00DD2A2D">
        <w:t>6</w:t>
      </w:r>
      <w:r w:rsidR="000559DE">
        <w:t>/06-18/21</w:t>
      </w:r>
      <w:r w:rsidR="0019682B">
        <w:t xml:space="preserve"> от </w:t>
      </w:r>
      <w:r w:rsidR="00DD2A2D">
        <w:t>27</w:t>
      </w:r>
      <w:r w:rsidR="0019682B">
        <w:t xml:space="preserve"> </w:t>
      </w:r>
      <w:r w:rsidR="000559DE">
        <w:t>дека</w:t>
      </w:r>
      <w:r w:rsidR="0019682B">
        <w:t xml:space="preserve">бря 2021 года </w:t>
      </w:r>
      <w:r w:rsidR="00C16D20">
        <w:t>сообщает о</w:t>
      </w:r>
      <w:r w:rsidR="00DD2A2D">
        <w:t xml:space="preserve"> проведени</w:t>
      </w:r>
      <w:r w:rsidR="00C16D20">
        <w:t>и</w:t>
      </w:r>
      <w:r w:rsidR="00DD2A2D">
        <w:t xml:space="preserve"> в Республике Дагестан «Недели памяти жертв Холокоста</w:t>
      </w:r>
      <w:r w:rsidR="00C16D20">
        <w:t>» в 2022 году.</w:t>
      </w:r>
    </w:p>
    <w:p w14:paraId="761C16A8" w14:textId="77777777" w:rsidR="00DD2A2D" w:rsidRDefault="00DD2A2D" w:rsidP="00C16D20">
      <w:pPr>
        <w:pStyle w:val="1"/>
        <w:spacing w:after="0"/>
        <w:ind w:firstLine="540"/>
        <w:jc w:val="both"/>
      </w:pPr>
    </w:p>
    <w:p w14:paraId="2C4CBBC3" w14:textId="224752AE" w:rsidR="00DD2A2D" w:rsidRDefault="00DD2A2D" w:rsidP="00C16D20">
      <w:pPr>
        <w:pStyle w:val="1"/>
        <w:spacing w:after="0"/>
        <w:ind w:firstLine="540"/>
        <w:jc w:val="both"/>
      </w:pPr>
      <w:r>
        <w:t xml:space="preserve">Информацию о проведенных мероприятиях просим представить в срок до 24 января 2022 г. на электронный адрес: </w:t>
      </w:r>
      <w:hyperlink r:id="rId5" w:history="1">
        <w:r w:rsidRPr="00D921D3">
          <w:rPr>
            <w:rStyle w:val="a3"/>
            <w:i/>
            <w:iCs/>
            <w:lang w:val="en-US"/>
          </w:rPr>
          <w:t>msarat</w:t>
        </w:r>
        <w:r w:rsidRPr="00D921D3">
          <w:rPr>
            <w:rStyle w:val="a3"/>
            <w:i/>
            <w:iCs/>
          </w:rPr>
          <w:t>78@</w:t>
        </w:r>
        <w:r w:rsidRPr="00D921D3">
          <w:rPr>
            <w:rStyle w:val="a3"/>
            <w:i/>
            <w:iCs/>
            <w:lang w:val="en-US"/>
          </w:rPr>
          <w:t>gmail</w:t>
        </w:r>
        <w:r w:rsidRPr="00D921D3">
          <w:rPr>
            <w:rStyle w:val="a3"/>
            <w:i/>
            <w:iCs/>
          </w:rPr>
          <w:t>.</w:t>
        </w:r>
        <w:r w:rsidRPr="00D921D3">
          <w:rPr>
            <w:rStyle w:val="a3"/>
            <w:i/>
            <w:iCs/>
            <w:lang w:val="en-US"/>
          </w:rPr>
          <w:t>com</w:t>
        </w:r>
      </w:hyperlink>
      <w:r>
        <w:t xml:space="preserve"> </w:t>
      </w:r>
      <w:r w:rsidRPr="00DD2A2D">
        <w:t>с пометкой «МКОУ ________________</w:t>
      </w:r>
      <w:r>
        <w:t xml:space="preserve"> </w:t>
      </w:r>
      <w:r w:rsidRPr="00DD2A2D">
        <w:t>Отчет «</w:t>
      </w:r>
      <w:r>
        <w:t>Недели памяти жертв Холокоста</w:t>
      </w:r>
      <w:r w:rsidRPr="00DD2A2D">
        <w:t>»</w:t>
      </w:r>
      <w:r>
        <w:t xml:space="preserve"> в соответствии с прилагаемой формой.</w:t>
      </w:r>
    </w:p>
    <w:p w14:paraId="2F7730BD" w14:textId="77777777" w:rsidR="00C16D20" w:rsidRDefault="00C16D20" w:rsidP="00C16D20">
      <w:pPr>
        <w:pStyle w:val="1"/>
        <w:spacing w:after="0"/>
        <w:ind w:firstLine="540"/>
        <w:jc w:val="both"/>
      </w:pPr>
    </w:p>
    <w:p w14:paraId="733C03DE" w14:textId="67EA53DF" w:rsidR="00DD2A2D" w:rsidRDefault="00DD2A2D" w:rsidP="00B36C2F">
      <w:pPr>
        <w:pStyle w:val="1"/>
        <w:spacing w:after="0"/>
        <w:ind w:firstLine="540"/>
        <w:jc w:val="both"/>
      </w:pPr>
      <w:r>
        <w:t>Приложение: Форма отчета на 1 л. в 1 экз.</w:t>
      </w:r>
    </w:p>
    <w:p w14:paraId="606D607F" w14:textId="77777777" w:rsidR="00DD2A2D" w:rsidRDefault="00DD2A2D" w:rsidP="00DD2A2D">
      <w:pPr>
        <w:pStyle w:val="1"/>
        <w:spacing w:after="0" w:line="276" w:lineRule="auto"/>
        <w:ind w:firstLine="540"/>
        <w:jc w:val="both"/>
      </w:pPr>
    </w:p>
    <w:p w14:paraId="5F1BC3EC" w14:textId="77777777" w:rsidR="00DD2A2D" w:rsidRDefault="00DD2A2D" w:rsidP="00DD2A2D">
      <w:pPr>
        <w:pStyle w:val="1"/>
        <w:spacing w:after="0" w:line="276" w:lineRule="auto"/>
        <w:ind w:firstLine="540"/>
        <w:jc w:val="both"/>
      </w:pPr>
    </w:p>
    <w:p w14:paraId="48873B08" w14:textId="77777777" w:rsidR="00DD2A2D" w:rsidRDefault="00DD2A2D" w:rsidP="00DD2A2D">
      <w:pPr>
        <w:pStyle w:val="1"/>
        <w:spacing w:after="0" w:line="276" w:lineRule="auto"/>
        <w:ind w:firstLine="540"/>
        <w:jc w:val="both"/>
      </w:pPr>
    </w:p>
    <w:p w14:paraId="11F90311" w14:textId="77777777" w:rsidR="00184429" w:rsidRDefault="00184429" w:rsidP="0040690B">
      <w:pPr>
        <w:pStyle w:val="1"/>
        <w:spacing w:after="0" w:line="276" w:lineRule="auto"/>
        <w:ind w:firstLine="560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53BB03C" w14:textId="77777777" w:rsidR="00DD2A2D" w:rsidRDefault="00DD2A2D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DE4AB29" w14:textId="77777777" w:rsidR="00DD2A2D" w:rsidRDefault="00DD2A2D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70B4D1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F76790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3190AD18" w14:textId="77777777" w:rsidR="009D57E2" w:rsidRPr="00F76790" w:rsidRDefault="009D57E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64D3E39" w14:textId="77777777" w:rsidR="009D57E2" w:rsidRPr="00F76790" w:rsidRDefault="009D57E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C58D5A5" w14:textId="77777777" w:rsidR="009D57E2" w:rsidRPr="00F76790" w:rsidRDefault="009D57E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45FC7C3" w14:textId="77777777" w:rsidR="009D57E2" w:rsidRPr="00F76790" w:rsidRDefault="009D57E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2611DA2" w14:textId="77777777" w:rsidR="00C01410" w:rsidRPr="00F76790" w:rsidRDefault="00C01410" w:rsidP="009D57E2">
      <w:pPr>
        <w:jc w:val="right"/>
        <w:rPr>
          <w:rFonts w:ascii="Times New Roman" w:hAnsi="Times New Roman" w:cs="Times New Roman"/>
          <w:b/>
          <w:color w:val="303236"/>
          <w:sz w:val="24"/>
          <w:szCs w:val="24"/>
          <w:lang w:val="en-US"/>
        </w:rPr>
      </w:pPr>
    </w:p>
    <w:p w14:paraId="4949F4E0" w14:textId="77777777" w:rsidR="009D57E2" w:rsidRPr="00F76790" w:rsidRDefault="009D57E2" w:rsidP="009D57E2">
      <w:pPr>
        <w:jc w:val="right"/>
        <w:rPr>
          <w:rFonts w:ascii="Times New Roman" w:hAnsi="Times New Roman" w:cs="Times New Roman"/>
          <w:b/>
          <w:color w:val="303236"/>
          <w:sz w:val="24"/>
          <w:szCs w:val="24"/>
          <w:lang w:val="en-US"/>
        </w:rPr>
      </w:pPr>
      <w:r w:rsidRPr="009D57E2">
        <w:rPr>
          <w:rFonts w:ascii="Times New Roman" w:hAnsi="Times New Roman" w:cs="Times New Roman"/>
          <w:b/>
          <w:color w:val="303236"/>
          <w:sz w:val="24"/>
          <w:szCs w:val="24"/>
        </w:rPr>
        <w:lastRenderedPageBreak/>
        <w:t>Приложение</w:t>
      </w:r>
    </w:p>
    <w:p w14:paraId="4B0433FB" w14:textId="77777777" w:rsidR="008C554E" w:rsidRPr="008C554E" w:rsidRDefault="008C554E" w:rsidP="008C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4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2D6A36CE" w14:textId="7B4B0DAE" w:rsidR="009D57E2" w:rsidRPr="008C554E" w:rsidRDefault="008C554E" w:rsidP="008C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4E">
        <w:rPr>
          <w:rFonts w:ascii="Times New Roman" w:hAnsi="Times New Roman" w:cs="Times New Roman"/>
          <w:b/>
          <w:sz w:val="28"/>
          <w:szCs w:val="28"/>
        </w:rPr>
        <w:t>«Недели памяти жертв Холокоста»</w:t>
      </w:r>
    </w:p>
    <w:p w14:paraId="2D5B3BF8" w14:textId="5952B61E" w:rsidR="008C554E" w:rsidRPr="008C554E" w:rsidRDefault="008C554E" w:rsidP="008C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4E">
        <w:rPr>
          <w:rFonts w:ascii="Times New Roman" w:hAnsi="Times New Roman" w:cs="Times New Roman"/>
          <w:b/>
          <w:sz w:val="28"/>
          <w:szCs w:val="28"/>
        </w:rPr>
        <w:t>МКОУ _______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8C554E">
        <w:rPr>
          <w:rFonts w:ascii="Times New Roman" w:hAnsi="Times New Roman" w:cs="Times New Roman"/>
          <w:b/>
          <w:sz w:val="28"/>
          <w:szCs w:val="28"/>
        </w:rPr>
        <w:t>_________</w:t>
      </w:r>
      <w:bookmarkStart w:id="0" w:name="_GoBack"/>
      <w:bookmarkEnd w:id="0"/>
    </w:p>
    <w:p w14:paraId="0F3BF9A0" w14:textId="77777777" w:rsidR="008C554E" w:rsidRPr="008C554E" w:rsidRDefault="008C554E" w:rsidP="009D57E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0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548"/>
        <w:gridCol w:w="1454"/>
        <w:gridCol w:w="2385"/>
        <w:gridCol w:w="2382"/>
      </w:tblGrid>
      <w:tr w:rsidR="009D57E2" w:rsidRPr="009D57E2" w14:paraId="1AF2FE12" w14:textId="77777777" w:rsidTr="00C16D20">
        <w:trPr>
          <w:trHeight w:val="341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42266" w14:textId="77777777" w:rsidR="009D57E2" w:rsidRPr="009D57E2" w:rsidRDefault="009D57E2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618C" w14:textId="77777777" w:rsidR="009D57E2" w:rsidRPr="009D57E2" w:rsidRDefault="009D57E2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Приняли участие</w:t>
            </w:r>
          </w:p>
        </w:tc>
      </w:tr>
      <w:tr w:rsidR="00C16D20" w:rsidRPr="009D57E2" w14:paraId="4B6F9B7A" w14:textId="77777777" w:rsidTr="00C16D20">
        <w:trPr>
          <w:trHeight w:val="1142"/>
        </w:trPr>
        <w:tc>
          <w:tcPr>
            <w:tcW w:w="2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9B394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F570B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Количество педагогов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B3C06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Количество учащихся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ABC20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Приглашенные лица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DA8A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Ссылка</w:t>
            </w:r>
            <w:proofErr w:type="gramEnd"/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 xml:space="preserve"> на мероприятие размещенная в </w:t>
            </w:r>
            <w:proofErr w:type="spellStart"/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соцсетях</w:t>
            </w:r>
            <w:proofErr w:type="spellEnd"/>
          </w:p>
        </w:tc>
      </w:tr>
      <w:tr w:rsidR="00C16D20" w:rsidRPr="009D57E2" w14:paraId="0C125A22" w14:textId="77777777" w:rsidTr="00C16D20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6BC4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DE2F0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EACE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9D9A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602B3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9D57E2" w14:paraId="180EB495" w14:textId="77777777" w:rsidTr="00C16D20">
        <w:trPr>
          <w:trHeight w:val="29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87A4E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6B77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E9737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CA82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4B989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9D57E2" w14:paraId="612F9D99" w14:textId="77777777" w:rsidTr="00C16D20">
        <w:trPr>
          <w:trHeight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27CB1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7C7A5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DBDC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9555E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CFE2C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20" w:rsidRPr="009D57E2" w14:paraId="2846CB00" w14:textId="77777777" w:rsidTr="00C16D20">
        <w:trPr>
          <w:trHeight w:val="29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DD896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E2">
              <w:rPr>
                <w:rFonts w:ascii="Times New Roman" w:hAnsi="Times New Roman" w:cs="Times New Roman"/>
                <w:b/>
                <w:color w:val="303236"/>
                <w:sz w:val="24"/>
                <w:szCs w:val="24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C03D3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BB3AE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907FB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405FE" w14:textId="77777777" w:rsidR="00C16D20" w:rsidRPr="009D57E2" w:rsidRDefault="00C16D20" w:rsidP="009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67DCA" w14:textId="77777777" w:rsidR="009D57E2" w:rsidRPr="009D57E2" w:rsidRDefault="009D57E2" w:rsidP="009D57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F670C" w14:textId="77777777" w:rsidR="009D57E2" w:rsidRDefault="009D57E2" w:rsidP="009D57E2">
      <w:pPr>
        <w:ind w:firstLine="567"/>
        <w:jc w:val="center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</w:p>
    <w:sectPr w:rsidR="009D57E2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559DE"/>
    <w:rsid w:val="00143F33"/>
    <w:rsid w:val="00167BCD"/>
    <w:rsid w:val="00184429"/>
    <w:rsid w:val="0019682B"/>
    <w:rsid w:val="00240235"/>
    <w:rsid w:val="00303531"/>
    <w:rsid w:val="00320A00"/>
    <w:rsid w:val="0040690B"/>
    <w:rsid w:val="00417858"/>
    <w:rsid w:val="004C61A9"/>
    <w:rsid w:val="005360D6"/>
    <w:rsid w:val="005624BA"/>
    <w:rsid w:val="005876E6"/>
    <w:rsid w:val="005B45BA"/>
    <w:rsid w:val="006202C2"/>
    <w:rsid w:val="006427A2"/>
    <w:rsid w:val="00656E6E"/>
    <w:rsid w:val="006B5CCD"/>
    <w:rsid w:val="007D13F7"/>
    <w:rsid w:val="007D3C02"/>
    <w:rsid w:val="00846224"/>
    <w:rsid w:val="008C554E"/>
    <w:rsid w:val="009A33E9"/>
    <w:rsid w:val="009C14F0"/>
    <w:rsid w:val="009D57E2"/>
    <w:rsid w:val="00A24288"/>
    <w:rsid w:val="00A45C08"/>
    <w:rsid w:val="00AF04C9"/>
    <w:rsid w:val="00B04E9B"/>
    <w:rsid w:val="00B36C2F"/>
    <w:rsid w:val="00B74E9E"/>
    <w:rsid w:val="00C01410"/>
    <w:rsid w:val="00C16D20"/>
    <w:rsid w:val="00C9105E"/>
    <w:rsid w:val="00D921D3"/>
    <w:rsid w:val="00DD2A2D"/>
    <w:rsid w:val="00DF67E4"/>
    <w:rsid w:val="00EA647D"/>
    <w:rsid w:val="00EB36A6"/>
    <w:rsid w:val="00F41676"/>
    <w:rsid w:val="00F76790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40</cp:revision>
  <dcterms:created xsi:type="dcterms:W3CDTF">2020-06-26T12:20:00Z</dcterms:created>
  <dcterms:modified xsi:type="dcterms:W3CDTF">2021-12-27T12:04:00Z</dcterms:modified>
</cp:coreProperties>
</file>